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41" w:rightFromText="141" w:vertAnchor="text" w:horzAnchor="margin" w:tblpX="416" w:tblpY="-46"/>
        <w:tblW w:w="10201" w:type="dxa"/>
        <w:tblInd w:w="0" w:type="dxa"/>
        <w:tblCellMar>
          <w:left w:w="73" w:type="dxa"/>
          <w:right w:w="115" w:type="dxa"/>
        </w:tblCellMar>
        <w:tblLook w:val="04A0" w:firstRow="1" w:lastRow="0" w:firstColumn="1" w:lastColumn="0" w:noHBand="0" w:noVBand="1"/>
      </w:tblPr>
      <w:tblGrid>
        <w:gridCol w:w="3114"/>
        <w:gridCol w:w="7087"/>
      </w:tblGrid>
      <w:tr w:rsidR="009A6700" w14:paraId="3C047870" w14:textId="77777777" w:rsidTr="003920A7">
        <w:trPr>
          <w:trHeight w:val="262"/>
        </w:trPr>
        <w:tc>
          <w:tcPr>
            <w:tcW w:w="10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EBCCCAA" w14:textId="006FC599" w:rsidR="009A6700" w:rsidRPr="003920A7" w:rsidRDefault="0043524B" w:rsidP="003920A7">
            <w:pPr>
              <w:jc w:val="center"/>
              <w:rPr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INFORMACIÓN DEL CONTRATO</w:t>
            </w:r>
          </w:p>
        </w:tc>
      </w:tr>
      <w:tr w:rsidR="0043524B" w14:paraId="504FF01A" w14:textId="6DFCD2AF" w:rsidTr="003920A7">
        <w:trPr>
          <w:trHeight w:val="263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</w:tcPr>
          <w:p w14:paraId="128D42FF" w14:textId="77777777" w:rsidR="0043524B" w:rsidRPr="0043524B" w:rsidRDefault="0043524B" w:rsidP="003920A7">
            <w:pPr>
              <w:rPr>
                <w:b/>
              </w:rPr>
            </w:pPr>
            <w:r w:rsidRPr="0043524B">
              <w:rPr>
                <w:rFonts w:ascii="Arial" w:eastAsia="Arial" w:hAnsi="Arial" w:cs="Arial"/>
                <w:b/>
                <w:sz w:val="20"/>
              </w:rPr>
              <w:t xml:space="preserve">Número del contrato: 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72B7505" w14:textId="6625EA9A" w:rsidR="0043524B" w:rsidRPr="003920A7" w:rsidRDefault="0043524B" w:rsidP="003920A7">
            <w:pPr>
              <w:jc w:val="center"/>
              <w:rPr>
                <w:sz w:val="20"/>
                <w:szCs w:val="20"/>
              </w:rPr>
            </w:pPr>
          </w:p>
        </w:tc>
      </w:tr>
      <w:tr w:rsidR="0043524B" w14:paraId="0E9D3F27" w14:textId="688ECA96" w:rsidTr="003920A7">
        <w:trPr>
          <w:trHeight w:val="262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</w:tcPr>
          <w:p w14:paraId="25BAE984" w14:textId="77777777" w:rsidR="0043524B" w:rsidRPr="0043524B" w:rsidRDefault="0043524B" w:rsidP="003920A7">
            <w:pPr>
              <w:rPr>
                <w:b/>
              </w:rPr>
            </w:pPr>
            <w:r w:rsidRPr="0043524B">
              <w:rPr>
                <w:rFonts w:ascii="Arial" w:eastAsia="Arial" w:hAnsi="Arial" w:cs="Arial"/>
                <w:b/>
                <w:sz w:val="20"/>
              </w:rPr>
              <w:t xml:space="preserve">Número de proceso SECOP ll: 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8FEBB80" w14:textId="757B8919" w:rsidR="0043524B" w:rsidRPr="003920A7" w:rsidRDefault="0043524B" w:rsidP="003920A7">
            <w:pPr>
              <w:jc w:val="center"/>
              <w:rPr>
                <w:sz w:val="20"/>
                <w:szCs w:val="20"/>
              </w:rPr>
            </w:pPr>
          </w:p>
        </w:tc>
      </w:tr>
    </w:tbl>
    <w:tbl>
      <w:tblPr>
        <w:tblStyle w:val="TableGrid"/>
        <w:tblW w:w="10211" w:type="dxa"/>
        <w:tblInd w:w="421" w:type="dxa"/>
        <w:tblCellMar>
          <w:left w:w="4" w:type="dxa"/>
          <w:right w:w="3" w:type="dxa"/>
        </w:tblCellMar>
        <w:tblLook w:val="04A0" w:firstRow="1" w:lastRow="0" w:firstColumn="1" w:lastColumn="0" w:noHBand="0" w:noVBand="1"/>
      </w:tblPr>
      <w:tblGrid>
        <w:gridCol w:w="410"/>
        <w:gridCol w:w="8363"/>
        <w:gridCol w:w="1438"/>
      </w:tblGrid>
      <w:tr w:rsidR="00534A71" w:rsidRPr="003920A7" w14:paraId="0BA2AB17" w14:textId="77777777" w:rsidTr="003920A7">
        <w:trPr>
          <w:trHeight w:val="530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C185402" w14:textId="77777777" w:rsidR="00534A71" w:rsidRPr="003920A7" w:rsidRDefault="00534A71" w:rsidP="00D875EB">
            <w:pPr>
              <w:rPr>
                <w:rFonts w:ascii="Arial" w:hAnsi="Arial" w:cs="Arial"/>
                <w:sz w:val="20"/>
                <w:szCs w:val="20"/>
              </w:rPr>
            </w:pPr>
          </w:p>
          <w:p w14:paraId="7C5BC89C" w14:textId="77777777" w:rsidR="00534A71" w:rsidRPr="003920A7" w:rsidRDefault="00534A71" w:rsidP="00D875EB">
            <w:pPr>
              <w:ind w:left="74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 xml:space="preserve">No. 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82BFA7C" w14:textId="7A63C94C" w:rsidR="00534A71" w:rsidRPr="003920A7" w:rsidRDefault="00534A71" w:rsidP="00534A71">
            <w:pPr>
              <w:ind w:left="8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 xml:space="preserve">DOCUMENTOS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A3563F3" w14:textId="77777777" w:rsidR="00534A71" w:rsidRPr="003920A7" w:rsidRDefault="00534A71" w:rsidP="003920A7">
            <w:pPr>
              <w:ind w:left="5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 xml:space="preserve">FOLIO </w:t>
            </w:r>
          </w:p>
          <w:p w14:paraId="6D48599C" w14:textId="77777777" w:rsidR="00534A71" w:rsidRPr="003920A7" w:rsidRDefault="00534A71" w:rsidP="003920A7">
            <w:pPr>
              <w:ind w:left="3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 xml:space="preserve">(Indicar si No Aplica N/A) </w:t>
            </w:r>
          </w:p>
        </w:tc>
      </w:tr>
      <w:tr w:rsidR="00534A71" w:rsidRPr="003920A7" w14:paraId="296B15D2" w14:textId="77777777" w:rsidTr="003920A7">
        <w:trPr>
          <w:trHeight w:val="256"/>
        </w:trPr>
        <w:tc>
          <w:tcPr>
            <w:tcW w:w="8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 w:themeFill="background1" w:themeFillShade="F2"/>
            <w:vAlign w:val="center"/>
          </w:tcPr>
          <w:p w14:paraId="7A8A36BE" w14:textId="77777777" w:rsidR="00534A71" w:rsidRPr="003920A7" w:rsidRDefault="00534A71" w:rsidP="003920A7">
            <w:pPr>
              <w:ind w:left="114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SUBPROCESO PRECONTRACTUAL</w:t>
            </w: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4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363095E" w14:textId="77777777" w:rsidR="00534A71" w:rsidRPr="003920A7" w:rsidRDefault="00534A71" w:rsidP="003920A7">
            <w:pPr>
              <w:spacing w:after="1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34A71" w:rsidRPr="003920A7" w14:paraId="23EE62C0" w14:textId="77777777" w:rsidTr="003920A7">
        <w:trPr>
          <w:trHeight w:val="236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0D563" w14:textId="3148882C" w:rsidR="00534A71" w:rsidRPr="003920A7" w:rsidRDefault="00534A71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76DE01" w14:textId="34DFFF52" w:rsidR="00534A71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Viabilidades del proyecto</w:t>
            </w:r>
            <w:r w:rsidR="00534A71" w:rsidRPr="003920A7">
              <w:rPr>
                <w:rFonts w:ascii="Arial" w:eastAsia="Arial" w:hAnsi="Arial" w:cs="Arial"/>
                <w:sz w:val="20"/>
                <w:szCs w:val="20"/>
              </w:rPr>
              <w:t xml:space="preserve"> (Cuando Aplique)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F9832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04BEFF2B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02671" w14:textId="38BCAAA4" w:rsidR="00534A71" w:rsidRPr="003920A7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AF8B0D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Certificado de registro y viabilidad de proyecto (Cuando Aplique)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764EEE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3283BC50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FCE18" w14:textId="469CD674" w:rsidR="00534A71" w:rsidRPr="003920A7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A22E68" w14:textId="385D3325" w:rsidR="00534A71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Documento Técnico</w:t>
            </w:r>
            <w:r w:rsidR="00534A71" w:rsidRPr="003920A7">
              <w:rPr>
                <w:rFonts w:ascii="Arial" w:eastAsia="Arial" w:hAnsi="Arial" w:cs="Arial"/>
                <w:sz w:val="20"/>
                <w:szCs w:val="20"/>
              </w:rPr>
              <w:t xml:space="preserve"> de</w:t>
            </w:r>
            <w:r w:rsidRPr="003920A7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="00534A71" w:rsidRPr="003920A7">
              <w:rPr>
                <w:rFonts w:ascii="Arial" w:eastAsia="Arial" w:hAnsi="Arial" w:cs="Arial"/>
                <w:sz w:val="20"/>
                <w:szCs w:val="20"/>
              </w:rPr>
              <w:t xml:space="preserve"> proyecto (Cuando Aplique)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DB34C1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47A16F4F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C07A2" w14:textId="09DBEB26" w:rsidR="00534A71" w:rsidRPr="003920A7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1D78AA" w14:textId="28D5E328" w:rsidR="00534A71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Ajuste</w:t>
            </w:r>
            <w:r w:rsidR="00534A71" w:rsidRPr="003920A7">
              <w:rPr>
                <w:rFonts w:ascii="Arial" w:eastAsia="Arial" w:hAnsi="Arial" w:cs="Arial"/>
                <w:sz w:val="20"/>
                <w:szCs w:val="20"/>
              </w:rPr>
              <w:t xml:space="preserve"> de proyecto (Cuando Aplique)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AEF0B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2FDCB9A1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37FC46" w14:textId="54D8BD76" w:rsidR="00534A71" w:rsidRPr="003920A7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5C359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hAnsi="Arial" w:cs="Arial"/>
                <w:sz w:val="20"/>
                <w:szCs w:val="20"/>
              </w:rPr>
              <w:t xml:space="preserve">Solicitud </w:t>
            </w:r>
            <w:r w:rsidRPr="003920A7">
              <w:rPr>
                <w:rFonts w:ascii="Arial" w:eastAsia="Arial" w:hAnsi="Arial" w:cs="Arial"/>
                <w:sz w:val="20"/>
                <w:szCs w:val="20"/>
              </w:rPr>
              <w:t>Certificado de Disponibilidad Presupuestal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416D4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7BFBD863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A1DA5" w14:textId="19E93B99" w:rsidR="00534A71" w:rsidRPr="003920A7" w:rsidRDefault="00710807" w:rsidP="00D1272F">
            <w:pPr>
              <w:ind w:right="1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6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E019B6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Certificado de Disponibilidad Presupuestal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471BA2" w14:textId="77777777" w:rsidR="00534A71" w:rsidRPr="003920A7" w:rsidRDefault="00534A71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34A71" w:rsidRPr="003920A7" w14:paraId="66FAA1BD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A94A31" w14:textId="23A02D5B" w:rsidR="00534A71" w:rsidRPr="003920A7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FE44A" w14:textId="33EB02D0" w:rsidR="00534A71" w:rsidRPr="003920A7" w:rsidRDefault="00534A71" w:rsidP="00D875EB">
            <w:pPr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 Estudios previos contrato prestación de servicios </w:t>
            </w:r>
            <w:r w:rsidR="00710807" w:rsidRPr="003920A7">
              <w:rPr>
                <w:rFonts w:ascii="Arial" w:eastAsia="Arial" w:hAnsi="Arial" w:cs="Arial"/>
                <w:sz w:val="20"/>
                <w:szCs w:val="20"/>
              </w:rPr>
              <w:t>y anexos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359DFC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36D3D1A5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1BBDA8" w14:textId="2B3113F2" w:rsidR="00534A71" w:rsidRPr="003920A7" w:rsidRDefault="00710807" w:rsidP="00D1272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8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7A263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Certificado de inexistencia o insuficiencia de personal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D66F7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1CFF2918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71E7E74" w14:textId="2E117134" w:rsidR="00534A71" w:rsidRPr="003920A7" w:rsidRDefault="00710807" w:rsidP="00D1272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9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7E62E56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Propuesta del Contratista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C7F60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26AEC81B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3D83F6F" w14:textId="20C3F819" w:rsidR="00534A71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10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A064444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Hoja de vida SIGEP II (Validada)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5AE5B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39159C4E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A3F6EC8" w14:textId="6207E695" w:rsidR="00534A71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11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E89A043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Certificados de estudios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5E741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39A2B9B5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D1A2133" w14:textId="432E7BAB" w:rsidR="00534A71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11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E78523B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Certificados de experiencia 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77DD2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39DFFDC3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C467755" w14:textId="331A244B" w:rsidR="00534A71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13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65CDB88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Certificación Bancaria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5EE0BA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364BDD43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116F289" w14:textId="52F8CE8E" w:rsidR="00534A71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14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86363A9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Copia de la cedula de ciudadanía 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F327D5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58051C0F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77426BD" w14:textId="2E18F6E7" w:rsidR="00534A71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15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DFEDA81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Registro Único Tributario. RUT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116966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5E24FCDE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7125985" w14:textId="0EC4C32E" w:rsidR="00534A71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16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60116A2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Fotocopia de la libreta militar (Cuando Aplique)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CE4475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51FAEB15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C05AB9C" w14:textId="2D806539" w:rsidR="00534A71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17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0956D25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Copia de la tarjeta profesional o licencia (Cuando Aplique)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88E661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7F6EDE81" w14:textId="77777777" w:rsidTr="003920A7">
        <w:trPr>
          <w:trHeight w:val="235"/>
        </w:trPr>
        <w:tc>
          <w:tcPr>
            <w:tcW w:w="4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2196849" w14:textId="03A5475D" w:rsidR="00710807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18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3C28253" w14:textId="77777777" w:rsidR="00710807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de la Profesión u Oficio (Cuando Aplique)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0E80C6" w14:textId="77777777" w:rsidR="00710807" w:rsidRPr="003920A7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33BE45F5" w14:textId="77777777" w:rsidTr="003920A7">
        <w:trPr>
          <w:trHeight w:val="235"/>
        </w:trPr>
        <w:tc>
          <w:tcPr>
            <w:tcW w:w="4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B5AEC01" w14:textId="5015076E" w:rsidR="00710807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A1CC6FE" w14:textId="77777777" w:rsidR="00710807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Certificado de vigencia de tarjeta profesional (Cuando aplique)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AD5F0" w14:textId="77777777" w:rsidR="00710807" w:rsidRPr="003920A7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343BBFB7" w14:textId="77777777" w:rsidTr="003920A7">
        <w:trPr>
          <w:trHeight w:val="235"/>
        </w:trPr>
        <w:tc>
          <w:tcPr>
            <w:tcW w:w="4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58EA5D1" w14:textId="5CAE1336" w:rsidR="00710807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C7C0649" w14:textId="77777777" w:rsidR="00710807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Disciplinarios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A03AC" w14:textId="77777777" w:rsidR="00710807" w:rsidRPr="003920A7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1167A7BC" w14:textId="77777777" w:rsidTr="003920A7">
        <w:trPr>
          <w:trHeight w:val="235"/>
        </w:trPr>
        <w:tc>
          <w:tcPr>
            <w:tcW w:w="4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336AE69" w14:textId="318F501D" w:rsidR="00710807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3CDF7AB" w14:textId="77777777" w:rsidR="00710807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Judiciales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A328F8" w14:textId="77777777" w:rsidR="00710807" w:rsidRPr="003920A7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77A2D3B7" w14:textId="77777777" w:rsidTr="003920A7">
        <w:trPr>
          <w:trHeight w:val="235"/>
        </w:trPr>
        <w:tc>
          <w:tcPr>
            <w:tcW w:w="4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09A9184" w14:textId="5235E9DA" w:rsidR="00710807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4CD53F6" w14:textId="77777777" w:rsidR="00710807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Certificado que no se encuentra vinculado en el registro nacional de medidas correctivas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1AEA7E" w14:textId="77777777" w:rsidR="00710807" w:rsidRPr="003920A7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1239DE9F" w14:textId="77777777" w:rsidTr="003920A7">
        <w:trPr>
          <w:trHeight w:val="235"/>
        </w:trPr>
        <w:tc>
          <w:tcPr>
            <w:tcW w:w="4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CA0FB8E" w14:textId="6C675CCC" w:rsidR="00710807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6DF5BF8" w14:textId="77777777" w:rsidR="00710807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Certificado de inhabilidades por delitos sexuales en menores de 18 años (Cuando aplique)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7E35B" w14:textId="77777777" w:rsidR="00710807" w:rsidRPr="003920A7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78170AAC" w14:textId="77777777" w:rsidTr="003920A7">
        <w:trPr>
          <w:trHeight w:val="235"/>
        </w:trPr>
        <w:tc>
          <w:tcPr>
            <w:tcW w:w="4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11E34F4" w14:textId="2C674FEE" w:rsidR="00710807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EE26184" w14:textId="77777777" w:rsidR="00710807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alimentarios morosos REDAM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3B582" w14:textId="77777777" w:rsidR="00710807" w:rsidRPr="003920A7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44BB1D6C" w14:textId="77777777" w:rsidTr="003920A7">
        <w:trPr>
          <w:trHeight w:val="235"/>
        </w:trPr>
        <w:tc>
          <w:tcPr>
            <w:tcW w:w="4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7016F82" w14:textId="41A7DECE" w:rsidR="00710807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D1F8DFD" w14:textId="77777777" w:rsidR="00710807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Fiscales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9712DA" w14:textId="77777777" w:rsidR="00710807" w:rsidRPr="003920A7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3659BAE5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964851C" w14:textId="31B80750" w:rsidR="00534A71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19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0536AF4" w14:textId="08207E7F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Certificación vigente Afiliación al Sistema de Seguridad Social. </w:t>
            </w:r>
            <w:r w:rsidR="003B6579" w:rsidRPr="003920A7">
              <w:rPr>
                <w:rFonts w:ascii="Arial" w:eastAsia="Arial" w:hAnsi="Arial" w:cs="Arial"/>
                <w:sz w:val="20"/>
                <w:szCs w:val="20"/>
              </w:rPr>
              <w:t xml:space="preserve">(salud y pensión)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AB5B6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0C685134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B63B8C3" w14:textId="7BFD461A" w:rsidR="00534A71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20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BB3D4F4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Certificado de Examen Pre Ocupacional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FD4C64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45F6A672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FE633" w14:textId="3E773C92" w:rsidR="00534A71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21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EEFBF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Certificado de Idoneidad del Contratista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B0353A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6256E26C" w14:textId="77777777" w:rsidTr="003920A7">
        <w:trPr>
          <w:trHeight w:val="237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C3BFB" w14:textId="7F5B80E1" w:rsidR="00534A71" w:rsidRPr="003920A7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22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5DA7C" w14:textId="77777777" w:rsidR="00534A71" w:rsidRPr="003920A7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Certificado de proyecto del Contratista (Cuando aplique)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4B99C5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5CFA17DA" w14:textId="77777777" w:rsidTr="003920A7">
        <w:trPr>
          <w:trHeight w:val="237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EFD5D4" w14:textId="4823B174" w:rsidR="00710807" w:rsidRPr="003920A7" w:rsidRDefault="00710807" w:rsidP="00FA5ECD">
            <w:pPr>
              <w:ind w:left="110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23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AFC68" w14:textId="31A26AD4" w:rsidR="00710807" w:rsidRPr="003920A7" w:rsidRDefault="00710807" w:rsidP="00D875EB">
            <w:pPr>
              <w:ind w:left="65"/>
              <w:rPr>
                <w:rFonts w:ascii="Arial" w:eastAsia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Certificado de evaluación técnica (Cuando aplique)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E20C2E" w14:textId="77777777" w:rsidR="00710807" w:rsidRPr="003920A7" w:rsidRDefault="00710807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40B44" w:rsidRPr="003920A7" w14:paraId="6AD6159A" w14:textId="77777777" w:rsidTr="003920A7">
        <w:trPr>
          <w:trHeight w:val="94"/>
        </w:trPr>
        <w:tc>
          <w:tcPr>
            <w:tcW w:w="8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 w:themeFill="background1" w:themeFillShade="F2"/>
            <w:vAlign w:val="center"/>
          </w:tcPr>
          <w:p w14:paraId="35B5FE71" w14:textId="7E445237" w:rsidR="00E40B44" w:rsidRPr="003920A7" w:rsidRDefault="00E40B44" w:rsidP="00D1272F">
            <w:pPr>
              <w:ind w:left="1148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SUBPROCESO CONTRACTUAL</w:t>
            </w:r>
          </w:p>
        </w:tc>
        <w:tc>
          <w:tcPr>
            <w:tcW w:w="14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1EF0D18" w14:textId="77777777" w:rsidR="00E40B44" w:rsidRPr="003920A7" w:rsidRDefault="00E40B44" w:rsidP="00D875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34A71" w:rsidRPr="003920A7" w14:paraId="2C129E49" w14:textId="77777777" w:rsidTr="003920A7">
        <w:trPr>
          <w:trHeight w:val="236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DC70C" w14:textId="7F229851" w:rsidR="00534A71" w:rsidRPr="003920A7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24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29DFD0" w14:textId="77777777" w:rsidR="00534A71" w:rsidRPr="003920A7" w:rsidRDefault="00534A71" w:rsidP="00D875EB">
            <w:pPr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 Clausulado contrato por prestación de servicios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C2133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3920A7" w14:paraId="0695E265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4F1A8D" w14:textId="74FF089B" w:rsidR="00534A71" w:rsidRPr="003920A7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25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BA90BB" w14:textId="27F68463" w:rsidR="00534A71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hAnsi="Arial" w:cs="Arial"/>
                <w:sz w:val="20"/>
                <w:szCs w:val="20"/>
              </w:rPr>
              <w:t xml:space="preserve">Designación de Supervisión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4F12ED" w14:textId="77777777" w:rsidR="00534A71" w:rsidRPr="003920A7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5AA5B92D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B773B" w14:textId="74195832" w:rsidR="00710807" w:rsidRPr="003920A7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26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9B845" w14:textId="537EA6AD" w:rsidR="00710807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Certificado de Afiliación a la Administradora de Riesgos Laborales. (ARL)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2F24DA" w14:textId="77777777" w:rsidR="00710807" w:rsidRPr="003920A7" w:rsidRDefault="00710807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10807" w:rsidRPr="003920A7" w14:paraId="22844A28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41C758" w14:textId="033E38F7" w:rsidR="00710807" w:rsidRPr="003920A7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27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95D34" w14:textId="45CF1D74" w:rsidR="00710807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Registro presupuestal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94C64" w14:textId="77777777" w:rsidR="00710807" w:rsidRPr="003920A7" w:rsidRDefault="00710807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10807" w:rsidRPr="003920A7" w14:paraId="46785746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48E31" w14:textId="22F5B99C" w:rsidR="00710807" w:rsidRPr="003920A7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28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FD907" w14:textId="2A8AE1A5" w:rsidR="00710807" w:rsidRPr="003920A7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hAnsi="Arial" w:cs="Arial"/>
                <w:sz w:val="20"/>
                <w:szCs w:val="20"/>
              </w:rPr>
              <w:t>Acta de inicio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75923E" w14:textId="77777777" w:rsidR="00710807" w:rsidRPr="003920A7" w:rsidRDefault="00710807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10807" w:rsidRPr="003920A7" w14:paraId="5C89F854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1AFD6E" w14:textId="3604A85D" w:rsidR="00710807" w:rsidRPr="003920A7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29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93C68" w14:textId="6835334B" w:rsidR="00710807" w:rsidRPr="003920A7" w:rsidRDefault="00710807" w:rsidP="00710807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Informe de ejecución y supervisión contractual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0F1449" w14:textId="77777777" w:rsidR="00710807" w:rsidRPr="003920A7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3599B553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8971E" w14:textId="1FE712FB" w:rsidR="00710807" w:rsidRPr="003920A7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30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9A2341" w14:textId="41974737" w:rsidR="00710807" w:rsidRPr="003920A7" w:rsidRDefault="00710807" w:rsidP="00710807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Factura o documento equivalente a factura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747C8" w14:textId="77777777" w:rsidR="00710807" w:rsidRPr="003920A7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444783B9" w14:textId="77777777" w:rsidTr="003920A7">
        <w:trPr>
          <w:trHeight w:val="240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CDF9AE" w14:textId="07EA4CB9" w:rsidR="00710807" w:rsidRPr="003920A7" w:rsidRDefault="003B6579" w:rsidP="00FA5ECD">
            <w:pPr>
              <w:ind w:left="115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31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F081D2" w14:textId="57E913F1" w:rsidR="00710807" w:rsidRPr="003920A7" w:rsidRDefault="00710807" w:rsidP="00710807">
            <w:pPr>
              <w:ind w:left="74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Planillas de pago de Aportes a Seguridad Social y recibo de pago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B12790" w14:textId="77777777" w:rsidR="00710807" w:rsidRPr="003920A7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26166D02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523D5" w14:textId="603A58DD" w:rsidR="00710807" w:rsidRPr="003920A7" w:rsidRDefault="003B6579" w:rsidP="00FA5ECD">
            <w:pPr>
              <w:ind w:left="115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32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C4AC4" w14:textId="105FD3F9" w:rsidR="00710807" w:rsidRPr="003920A7" w:rsidRDefault="00710807" w:rsidP="00710807">
            <w:pPr>
              <w:ind w:left="74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hAnsi="Arial" w:cs="Arial"/>
                <w:sz w:val="20"/>
                <w:szCs w:val="20"/>
              </w:rPr>
              <w:t>Comprobante de pago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1D175E" w14:textId="77777777" w:rsidR="00710807" w:rsidRPr="003920A7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0B5D93FB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0A2F1" w14:textId="16C90863" w:rsidR="00710807" w:rsidRPr="003920A7" w:rsidRDefault="003B6579" w:rsidP="00FA5ECD">
            <w:pPr>
              <w:ind w:left="115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33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7E0C0" w14:textId="0D73D8E3" w:rsidR="00710807" w:rsidRPr="003920A7" w:rsidRDefault="003B6579" w:rsidP="00710807">
            <w:pPr>
              <w:ind w:left="74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Solicitud del supervisor al ordenador del gasto para la modificación al contrato. (Cuando Aplique)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6007C" w14:textId="77777777" w:rsidR="00710807" w:rsidRPr="003920A7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6CB23B14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02AC46" w14:textId="50A9D3EE" w:rsidR="00710807" w:rsidRPr="003920A7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34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97B3BA" w14:textId="51386E28" w:rsidR="00710807" w:rsidRPr="003920A7" w:rsidRDefault="003B6579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hAnsi="Arial" w:cs="Arial"/>
                <w:sz w:val="20"/>
                <w:szCs w:val="20"/>
              </w:rPr>
              <w:t>Antecedentes del punto 18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D6A62F" w14:textId="77777777" w:rsidR="00710807" w:rsidRPr="003920A7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134E22DA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915E96" w14:textId="5342B113" w:rsidR="00710807" w:rsidRPr="003920A7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35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E65EC2" w14:textId="293B8516" w:rsidR="00710807" w:rsidRPr="003920A7" w:rsidRDefault="003B6579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Solicitud </w:t>
            </w:r>
            <w:r w:rsidR="00710807"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Certificado de Disponibilidad Presupuestal cuando aplique (adicionales)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CE1026" w14:textId="77777777" w:rsidR="00710807" w:rsidRPr="003920A7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090ED1DC" w14:textId="77777777" w:rsidTr="003920A7">
        <w:trPr>
          <w:trHeight w:val="177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BBCA5" w14:textId="6F8C6B1B" w:rsidR="00710807" w:rsidRPr="003920A7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36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A0C94D" w14:textId="5FC84E52" w:rsidR="00710807" w:rsidRPr="003920A7" w:rsidRDefault="003B6579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Certificado de Disponibilidad Presupuestal cuando aplique (adicionales)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577420" w14:textId="77777777" w:rsidR="00710807" w:rsidRPr="003920A7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74803361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959D7F" w14:textId="0C59EE72" w:rsidR="00710807" w:rsidRPr="003920A7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37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7C9EF" w14:textId="77777777" w:rsidR="00710807" w:rsidRPr="003920A7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Clausulado modificatorio (Cuando Aplique)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AA387" w14:textId="77777777" w:rsidR="00710807" w:rsidRPr="003920A7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6FB0604E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3FF90F" w14:textId="09E5C3CC" w:rsidR="00710807" w:rsidRPr="003920A7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38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42B926" w14:textId="1394F56B" w:rsidR="00710807" w:rsidRPr="003920A7" w:rsidRDefault="003B6579" w:rsidP="003B6579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Certificado de afiliación a la Administradora de Riesgos Laborales. (adicional) 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5B4A8" w14:textId="77777777" w:rsidR="00710807" w:rsidRPr="003920A7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456B129E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B70EB" w14:textId="49D27406" w:rsidR="00710807" w:rsidRPr="003920A7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39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7C675" w14:textId="5B9E38A2" w:rsidR="00710807" w:rsidRPr="003920A7" w:rsidRDefault="003B6579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Registro presupuestal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E53D3D" w14:textId="77777777" w:rsidR="00710807" w:rsidRPr="003920A7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3E9B5155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B61FD9" w14:textId="5E980104" w:rsidR="00710807" w:rsidRPr="003920A7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40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F0A99D" w14:textId="77777777" w:rsidR="00710807" w:rsidRPr="003920A7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Acta de Suspensión del Contrato (Cuando Aplique)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A7C774" w14:textId="77777777" w:rsidR="00710807" w:rsidRPr="003920A7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2BA2226B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BF973" w14:textId="2F21F0E1" w:rsidR="00710807" w:rsidRPr="003920A7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41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DAD3B" w14:textId="77777777" w:rsidR="00710807" w:rsidRPr="003920A7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Acta de Reinicio del Contrato (Cuando Aplique)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BA552" w14:textId="77777777" w:rsidR="00710807" w:rsidRPr="003920A7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362EB909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0F1E5E" w14:textId="02F36D41" w:rsidR="00710807" w:rsidRPr="003920A7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42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0CB82B" w14:textId="77777777" w:rsidR="00710807" w:rsidRPr="003920A7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 xml:space="preserve">Acta de terminación de Contrato (Cuando Aplique)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2100E" w14:textId="77777777" w:rsidR="00710807" w:rsidRPr="003920A7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4E1FC07A" w14:textId="77777777" w:rsidTr="003920A7">
        <w:trPr>
          <w:trHeight w:val="236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D60D7" w14:textId="2251E923" w:rsidR="00710807" w:rsidRPr="003920A7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43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F8F864" w14:textId="1F2F668B" w:rsidR="00710807" w:rsidRPr="003920A7" w:rsidRDefault="003B6579" w:rsidP="003B6579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Informe administrativo f</w:t>
            </w:r>
            <w:r w:rsidR="00710807" w:rsidRPr="003920A7">
              <w:rPr>
                <w:rFonts w:ascii="Arial" w:eastAsia="Arial" w:hAnsi="Arial" w:cs="Arial"/>
                <w:sz w:val="20"/>
                <w:szCs w:val="20"/>
              </w:rPr>
              <w:t xml:space="preserve">inal 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DD776" w14:textId="77777777" w:rsidR="00710807" w:rsidRPr="003920A7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3B6579" w:rsidRPr="003920A7" w14:paraId="222DB6BE" w14:textId="77777777" w:rsidTr="003920A7">
        <w:trPr>
          <w:trHeight w:val="236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1FD323" w14:textId="5DCE597A" w:rsidR="003B6579" w:rsidRPr="003920A7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44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3C15B" w14:textId="3691B2B0" w:rsidR="003B6579" w:rsidRPr="003920A7" w:rsidRDefault="003B6579" w:rsidP="003B6579">
            <w:pPr>
              <w:ind w:left="67"/>
              <w:rPr>
                <w:rFonts w:ascii="Arial" w:eastAsia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Paz y salvo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4D7927" w14:textId="77777777" w:rsidR="003B6579" w:rsidRPr="003920A7" w:rsidRDefault="003B6579" w:rsidP="007108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10807" w:rsidRPr="003920A7" w14:paraId="1F356CE0" w14:textId="77777777" w:rsidTr="003920A7">
        <w:trPr>
          <w:trHeight w:val="233"/>
        </w:trPr>
        <w:tc>
          <w:tcPr>
            <w:tcW w:w="102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327F6D7" w14:textId="746C41C1" w:rsidR="00710807" w:rsidRPr="003920A7" w:rsidRDefault="00710807" w:rsidP="00D1272F">
            <w:pPr>
              <w:ind w:right="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b/>
                <w:sz w:val="20"/>
                <w:szCs w:val="20"/>
              </w:rPr>
              <w:t>SUBPROCESO POST CONTRACTUAL</w:t>
            </w:r>
          </w:p>
        </w:tc>
      </w:tr>
      <w:tr w:rsidR="00710807" w:rsidRPr="003920A7" w14:paraId="327C9324" w14:textId="77777777" w:rsidTr="003920A7">
        <w:trPr>
          <w:trHeight w:val="236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9E8DE3" w14:textId="17482404" w:rsidR="00710807" w:rsidRPr="003920A7" w:rsidRDefault="003B6579" w:rsidP="00FA5ECD">
            <w:pPr>
              <w:ind w:left="133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45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6265D" w14:textId="77777777" w:rsidR="00710807" w:rsidRPr="003920A7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Acta de Liquidación del Contrato (Cuando Aplique)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EAA303" w14:textId="77777777" w:rsidR="00710807" w:rsidRPr="003920A7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3920A7" w14:paraId="775B8DFB" w14:textId="77777777" w:rsidTr="003920A7">
        <w:trPr>
          <w:trHeight w:val="235"/>
        </w:trPr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598E1" w14:textId="4E296045" w:rsidR="00710807" w:rsidRPr="003920A7" w:rsidRDefault="003B6579" w:rsidP="00FA5ECD">
            <w:pPr>
              <w:ind w:left="133"/>
              <w:rPr>
                <w:rFonts w:ascii="Arial" w:hAnsi="Arial" w:cs="Arial"/>
                <w:b/>
                <w:sz w:val="20"/>
                <w:szCs w:val="20"/>
              </w:rPr>
            </w:pPr>
            <w:r w:rsidRPr="003920A7">
              <w:rPr>
                <w:rFonts w:ascii="Arial" w:hAnsi="Arial" w:cs="Arial"/>
                <w:b/>
                <w:sz w:val="20"/>
                <w:szCs w:val="20"/>
              </w:rPr>
              <w:t>46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6D08B" w14:textId="77777777" w:rsidR="00710807" w:rsidRPr="003920A7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Arial" w:hAnsi="Arial" w:cs="Arial"/>
                <w:sz w:val="20"/>
                <w:szCs w:val="20"/>
              </w:rPr>
              <w:t>Acta de cierre del expediente contractual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B586A" w14:textId="77777777" w:rsidR="00710807" w:rsidRPr="003920A7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3920A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</w:tbl>
    <w:p w14:paraId="0B2818D9" w14:textId="77777777" w:rsidR="003920A7" w:rsidRDefault="00E4670F" w:rsidP="003920A7">
      <w:pPr>
        <w:spacing w:after="0" w:line="240" w:lineRule="auto"/>
        <w:rPr>
          <w:lang w:val="es-CO"/>
        </w:rPr>
      </w:pPr>
      <w:r>
        <w:rPr>
          <w:lang w:val="es-CO"/>
        </w:rPr>
        <w:t xml:space="preserve">         </w:t>
      </w:r>
    </w:p>
    <w:p w14:paraId="4AC0A9DF" w14:textId="37C4922A" w:rsidR="00E4670F" w:rsidRDefault="00E40B44" w:rsidP="003920A7">
      <w:pPr>
        <w:spacing w:after="0" w:line="240" w:lineRule="auto"/>
        <w:ind w:firstLine="426"/>
        <w:rPr>
          <w:lang w:val="es-CO"/>
        </w:rPr>
      </w:pPr>
      <w:r>
        <w:rPr>
          <w:lang w:val="es-CO"/>
        </w:rPr>
        <w:t>P</w:t>
      </w:r>
      <w:r w:rsidR="00B91C72" w:rsidRPr="00285B9A">
        <w:rPr>
          <w:lang w:val="es-CO"/>
        </w:rPr>
        <w:t>rofesional que verifica los documentos</w:t>
      </w:r>
      <w:r w:rsidR="00E4670F">
        <w:rPr>
          <w:lang w:val="es-CO"/>
        </w:rPr>
        <w:t>: ______________________</w:t>
      </w:r>
      <w:r w:rsidR="0032125A">
        <w:rPr>
          <w:lang w:val="es-CO"/>
        </w:rPr>
        <w:t xml:space="preserve"> Firma</w:t>
      </w:r>
      <w:r w:rsidR="00B91C72">
        <w:rPr>
          <w:lang w:val="es-CO"/>
        </w:rPr>
        <w:t>: ______________</w:t>
      </w:r>
      <w:r w:rsidR="0043524B">
        <w:rPr>
          <w:lang w:val="es-CO"/>
        </w:rPr>
        <w:t>__________</w:t>
      </w:r>
      <w:r w:rsidR="00E4670F">
        <w:rPr>
          <w:lang w:val="es-CO"/>
        </w:rPr>
        <w:t xml:space="preserve">       </w:t>
      </w:r>
    </w:p>
    <w:p w14:paraId="74FE7ADA" w14:textId="138A51B5" w:rsidR="00B91C72" w:rsidRDefault="00E4670F" w:rsidP="003920A7">
      <w:pPr>
        <w:spacing w:after="0" w:line="240" w:lineRule="auto"/>
        <w:rPr>
          <w:lang w:val="es-CO"/>
        </w:rPr>
      </w:pPr>
      <w:r>
        <w:rPr>
          <w:lang w:val="es-CO"/>
        </w:rPr>
        <w:t xml:space="preserve">         </w:t>
      </w:r>
      <w:r w:rsidR="003255F8">
        <w:rPr>
          <w:lang w:val="es-CO"/>
        </w:rPr>
        <w:t>VoBo Archivo</w:t>
      </w:r>
      <w:r w:rsidR="00AE60B8">
        <w:rPr>
          <w:lang w:val="es-CO"/>
        </w:rPr>
        <w:t xml:space="preserve"> </w:t>
      </w:r>
      <w:r w:rsidR="0043524B">
        <w:rPr>
          <w:lang w:val="es-CO"/>
        </w:rPr>
        <w:t xml:space="preserve">Oficina </w:t>
      </w:r>
      <w:r w:rsidR="00AE60B8">
        <w:rPr>
          <w:lang w:val="es-CO"/>
        </w:rPr>
        <w:t>Jurídica</w:t>
      </w:r>
      <w:r w:rsidR="0043524B">
        <w:rPr>
          <w:lang w:val="es-CO"/>
        </w:rPr>
        <w:t>: _______________________________</w:t>
      </w:r>
      <w:r w:rsidR="003255F8">
        <w:rPr>
          <w:lang w:val="es-CO"/>
        </w:rPr>
        <w:t>Fecha: ________________</w:t>
      </w:r>
      <w:r w:rsidR="0043524B">
        <w:rPr>
          <w:lang w:val="es-CO"/>
        </w:rPr>
        <w:t>_____</w:t>
      </w:r>
      <w:r>
        <w:rPr>
          <w:lang w:val="es-CO"/>
        </w:rPr>
        <w:t>___</w:t>
      </w:r>
    </w:p>
    <w:sectPr w:rsidR="00B91C72" w:rsidSect="003920A7">
      <w:headerReference w:type="default" r:id="rId7"/>
      <w:footerReference w:type="default" r:id="rId8"/>
      <w:pgSz w:w="12240" w:h="20160" w:code="5"/>
      <w:pgMar w:top="510" w:right="720" w:bottom="510" w:left="72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7FF67C" w14:textId="77777777" w:rsidR="00B15056" w:rsidRDefault="00B15056" w:rsidP="00E34074">
      <w:pPr>
        <w:spacing w:after="0" w:line="240" w:lineRule="auto"/>
      </w:pPr>
      <w:r>
        <w:separator/>
      </w:r>
    </w:p>
  </w:endnote>
  <w:endnote w:type="continuationSeparator" w:id="0">
    <w:p w14:paraId="59C53783" w14:textId="77777777" w:rsidR="00B15056" w:rsidRDefault="00B15056" w:rsidP="00E340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2B11A8" w14:textId="77777777" w:rsidR="008820BD" w:rsidRPr="005D4FB9" w:rsidRDefault="008820BD" w:rsidP="008820BD">
    <w:pPr>
      <w:pStyle w:val="Piedepgina"/>
      <w:ind w:left="426"/>
      <w:rPr>
        <w:rFonts w:ascii="Arial" w:eastAsia="Calibri" w:hAnsi="Arial" w:cs="Arial"/>
        <w:b/>
        <w:sz w:val="18"/>
      </w:rPr>
    </w:pPr>
    <w:r w:rsidRPr="005D4FB9">
      <w:rPr>
        <w:rFonts w:ascii="Arial" w:eastAsia="Calibri" w:hAnsi="Arial" w:cs="Arial"/>
        <w:b/>
        <w:sz w:val="18"/>
      </w:rPr>
      <w:t>INSTITUTO DEPARTAMENTAL DE DEPORTE DEL CAUCA</w:t>
    </w:r>
  </w:p>
  <w:p w14:paraId="00512E2E" w14:textId="77777777" w:rsidR="008820BD" w:rsidRPr="005D4FB9" w:rsidRDefault="008820BD" w:rsidP="008820BD">
    <w:pPr>
      <w:pStyle w:val="Piedepgina"/>
      <w:ind w:left="426"/>
      <w:rPr>
        <w:rFonts w:ascii="Arial" w:eastAsia="Calibri" w:hAnsi="Arial" w:cs="Arial"/>
        <w:b/>
        <w:sz w:val="18"/>
      </w:rPr>
    </w:pPr>
    <w:r w:rsidRPr="005D4FB9">
      <w:rPr>
        <w:rFonts w:ascii="Arial" w:eastAsia="Calibri" w:hAnsi="Arial" w:cs="Arial"/>
        <w:b/>
        <w:sz w:val="18"/>
      </w:rPr>
      <w:t>Calle 5 N° 9 – 10 Centro, POPAYÁN</w:t>
    </w:r>
  </w:p>
  <w:p w14:paraId="45654D83" w14:textId="77777777" w:rsidR="008820BD" w:rsidRPr="005D4FB9" w:rsidRDefault="008820BD" w:rsidP="008820BD">
    <w:pPr>
      <w:pStyle w:val="Piedepgina"/>
      <w:ind w:left="426"/>
      <w:rPr>
        <w:rFonts w:ascii="Arial" w:eastAsia="Calibri" w:hAnsi="Arial" w:cs="Arial"/>
        <w:b/>
        <w:sz w:val="18"/>
      </w:rPr>
    </w:pPr>
    <w:r w:rsidRPr="005D4FB9">
      <w:rPr>
        <w:rFonts w:ascii="Arial" w:eastAsia="Calibri" w:hAnsi="Arial" w:cs="Arial"/>
        <w:b/>
        <w:sz w:val="18"/>
      </w:rPr>
      <w:t>Teléfono: (057+2) 8372926 Fax: 8372928</w:t>
    </w:r>
  </w:p>
  <w:p w14:paraId="5A5B7A46" w14:textId="77777777" w:rsidR="008820BD" w:rsidRPr="005D4FB9" w:rsidRDefault="008820BD" w:rsidP="008820BD">
    <w:pPr>
      <w:pStyle w:val="Piedepgina"/>
      <w:ind w:left="426"/>
      <w:rPr>
        <w:rFonts w:ascii="Arial" w:hAnsi="Arial" w:cs="Arial"/>
        <w:b/>
        <w:sz w:val="18"/>
      </w:rPr>
    </w:pPr>
    <w:hyperlink r:id="rId1" w:history="1">
      <w:r w:rsidRPr="005D4FB9">
        <w:rPr>
          <w:rStyle w:val="Hipervnculo"/>
          <w:rFonts w:ascii="Arial" w:eastAsia="Calibri" w:hAnsi="Arial" w:cs="Arial"/>
          <w:b/>
          <w:sz w:val="18"/>
        </w:rPr>
        <w:t>www.indeportescauca.gov.co</w:t>
      </w:r>
    </w:hyperlink>
    <w:r w:rsidRPr="005D4FB9">
      <w:rPr>
        <w:rFonts w:ascii="Arial" w:eastAsia="Calibri" w:hAnsi="Arial" w:cs="Arial"/>
        <w:b/>
        <w:sz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9809FB" w14:textId="77777777" w:rsidR="00B15056" w:rsidRDefault="00B15056" w:rsidP="00E34074">
      <w:pPr>
        <w:spacing w:after="0" w:line="240" w:lineRule="auto"/>
      </w:pPr>
      <w:r>
        <w:separator/>
      </w:r>
    </w:p>
  </w:footnote>
  <w:footnote w:type="continuationSeparator" w:id="0">
    <w:p w14:paraId="601CAED8" w14:textId="77777777" w:rsidR="00B15056" w:rsidRDefault="00B15056" w:rsidP="00E340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3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5"/>
      <w:gridCol w:w="3119"/>
      <w:gridCol w:w="1701"/>
      <w:gridCol w:w="2268"/>
    </w:tblGrid>
    <w:tr w:rsidR="00AE60B8" w:rsidRPr="001E0566" w14:paraId="7DCDAF34" w14:textId="77777777" w:rsidTr="003920A7">
      <w:trPr>
        <w:trHeight w:val="643"/>
        <w:jc w:val="center"/>
      </w:trPr>
      <w:tc>
        <w:tcPr>
          <w:tcW w:w="2835" w:type="dxa"/>
          <w:vMerge w:val="restart"/>
          <w:shd w:val="clear" w:color="auto" w:fill="auto"/>
        </w:tcPr>
        <w:p w14:paraId="3D150EB1" w14:textId="6BC61C6A" w:rsidR="00AE60B8" w:rsidRPr="00D96936" w:rsidRDefault="00DC7D41" w:rsidP="008820BD">
          <w:pPr>
            <w:spacing w:after="0" w:line="240" w:lineRule="auto"/>
            <w:rPr>
              <w:rFonts w:cs="Arial"/>
              <w:lang w:eastAsia="es-CO"/>
            </w:rPr>
          </w:pPr>
          <w:r>
            <w:rPr>
              <w:rFonts w:cs="Arial"/>
              <w:noProof/>
              <w:lang w:eastAsia="es-CO"/>
            </w:rPr>
            <w:drawing>
              <wp:anchor distT="0" distB="0" distL="114300" distR="114300" simplePos="0" relativeHeight="251663360" behindDoc="0" locked="0" layoutInCell="1" allowOverlap="1" wp14:anchorId="2A3D118F" wp14:editId="6A3A263B">
                <wp:simplePos x="0" y="0"/>
                <wp:positionH relativeFrom="column">
                  <wp:posOffset>-12065</wp:posOffset>
                </wp:positionH>
                <wp:positionV relativeFrom="paragraph">
                  <wp:posOffset>165735</wp:posOffset>
                </wp:positionV>
                <wp:extent cx="1708150" cy="430530"/>
                <wp:effectExtent l="0" t="0" r="6350" b="7620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08150" cy="4305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820" w:type="dxa"/>
          <w:gridSpan w:val="2"/>
          <w:shd w:val="clear" w:color="000000" w:fill="FFFFFF"/>
          <w:noWrap/>
          <w:vAlign w:val="center"/>
          <w:hideMark/>
        </w:tcPr>
        <w:p w14:paraId="58BAABD0" w14:textId="77777777" w:rsidR="00AE60B8" w:rsidRDefault="00AE60B8" w:rsidP="008820BD">
          <w:pPr>
            <w:spacing w:after="0" w:line="240" w:lineRule="auto"/>
            <w:jc w:val="center"/>
            <w:rPr>
              <w:rFonts w:ascii="Arial" w:hAnsi="Arial" w:cs="Arial"/>
              <w:b/>
              <w:bCs/>
              <w:szCs w:val="24"/>
            </w:rPr>
          </w:pPr>
          <w:r>
            <w:rPr>
              <w:rFonts w:ascii="Arial" w:hAnsi="Arial" w:cs="Arial"/>
              <w:b/>
              <w:bCs/>
              <w:szCs w:val="24"/>
            </w:rPr>
            <w:t>LISTA DE CHEQUEO</w:t>
          </w:r>
        </w:p>
        <w:p w14:paraId="45893D36" w14:textId="26F2098F" w:rsidR="00AE60B8" w:rsidRPr="000259F0" w:rsidRDefault="00AE60B8" w:rsidP="008820BD">
          <w:pPr>
            <w:spacing w:after="0" w:line="240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szCs w:val="24"/>
            </w:rPr>
            <w:t>OPS</w:t>
          </w:r>
        </w:p>
      </w:tc>
      <w:tc>
        <w:tcPr>
          <w:tcW w:w="2268" w:type="dxa"/>
          <w:vMerge w:val="restart"/>
          <w:shd w:val="clear" w:color="auto" w:fill="auto"/>
          <w:vAlign w:val="center"/>
        </w:tcPr>
        <w:p w14:paraId="3CFE2B3E" w14:textId="77777777" w:rsidR="00AE60B8" w:rsidRPr="00536F77" w:rsidRDefault="00AE60B8" w:rsidP="008820BD">
          <w:pPr>
            <w:spacing w:after="0" w:line="240" w:lineRule="auto"/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 w:rsidRPr="009630C3">
            <w:rPr>
              <w:rFonts w:cs="Arial"/>
              <w:iCs/>
              <w:noProof/>
              <w:sz w:val="18"/>
              <w:szCs w:val="18"/>
              <w:lang w:val="es-CO" w:eastAsia="es-CO"/>
            </w:rPr>
            <w:drawing>
              <wp:inline distT="0" distB="0" distL="0" distR="0" wp14:anchorId="0D160011" wp14:editId="200D358A">
                <wp:extent cx="1377950" cy="595836"/>
                <wp:effectExtent l="0" t="0" r="0" b="0"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9990" cy="5967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cs="Arial"/>
              <w:iCs/>
              <w:noProof/>
              <w:sz w:val="18"/>
              <w:szCs w:val="18"/>
              <w:lang w:val="es-CO" w:eastAsia="es-CO"/>
            </w:rPr>
            <w:drawing>
              <wp:anchor distT="0" distB="0" distL="114300" distR="114300" simplePos="0" relativeHeight="251662336" behindDoc="0" locked="0" layoutInCell="1" allowOverlap="1" wp14:anchorId="35CBACCD" wp14:editId="61B0FAC1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s-CO" w:eastAsia="es-CO"/>
            </w:rPr>
            <w:drawing>
              <wp:anchor distT="0" distB="0" distL="114300" distR="114300" simplePos="0" relativeHeight="251660288" behindDoc="0" locked="0" layoutInCell="1" allowOverlap="1" wp14:anchorId="5D90A67D" wp14:editId="114FE43A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5" name="Imagen 5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s-CO" w:eastAsia="es-CO"/>
            </w:rPr>
            <w:drawing>
              <wp:anchor distT="0" distB="0" distL="114300" distR="114300" simplePos="0" relativeHeight="251659264" behindDoc="0" locked="0" layoutInCell="1" allowOverlap="1" wp14:anchorId="40F33E3E" wp14:editId="4EA79AB4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6" name="Imagen 6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AE60B8" w:rsidRPr="001E0566" w14:paraId="684F5441" w14:textId="77777777" w:rsidTr="003920A7">
      <w:trPr>
        <w:trHeight w:val="446"/>
        <w:jc w:val="center"/>
      </w:trPr>
      <w:tc>
        <w:tcPr>
          <w:tcW w:w="2835" w:type="dxa"/>
          <w:vMerge/>
          <w:shd w:val="clear" w:color="auto" w:fill="auto"/>
        </w:tcPr>
        <w:p w14:paraId="56C75B3F" w14:textId="77777777" w:rsidR="00AE60B8" w:rsidRDefault="00AE60B8" w:rsidP="008820BD">
          <w:pPr>
            <w:spacing w:after="0" w:line="240" w:lineRule="auto"/>
            <w:jc w:val="center"/>
            <w:rPr>
              <w:rFonts w:cs="Arial"/>
              <w:noProof/>
              <w:lang w:eastAsia="es-CO"/>
            </w:rPr>
          </w:pPr>
        </w:p>
      </w:tc>
      <w:tc>
        <w:tcPr>
          <w:tcW w:w="4820" w:type="dxa"/>
          <w:gridSpan w:val="2"/>
          <w:shd w:val="clear" w:color="000000" w:fill="FFFFFF"/>
          <w:noWrap/>
          <w:vAlign w:val="center"/>
        </w:tcPr>
        <w:p w14:paraId="39045561" w14:textId="77777777" w:rsidR="00AE60B8" w:rsidRPr="0026483A" w:rsidRDefault="00AE60B8" w:rsidP="008820BD">
          <w:pPr>
            <w:spacing w:after="0" w:line="240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 w:rsidRPr="00DC63CD">
            <w:rPr>
              <w:rFonts w:ascii="Arial" w:hAnsi="Arial" w:cs="Arial"/>
              <w:b/>
              <w:bCs/>
              <w:sz w:val="20"/>
            </w:rPr>
            <w:t>GESTIÓN JURÍDICA Y CONTRATACIÓN</w:t>
          </w:r>
        </w:p>
      </w:tc>
      <w:tc>
        <w:tcPr>
          <w:tcW w:w="2268" w:type="dxa"/>
          <w:vMerge/>
          <w:shd w:val="clear" w:color="auto" w:fill="auto"/>
          <w:vAlign w:val="center"/>
        </w:tcPr>
        <w:p w14:paraId="764C4DBD" w14:textId="77777777" w:rsidR="00AE60B8" w:rsidRDefault="00AE60B8" w:rsidP="008820BD">
          <w:pPr>
            <w:spacing w:after="0" w:line="240" w:lineRule="auto"/>
            <w:jc w:val="center"/>
            <w:rPr>
              <w:rFonts w:cs="Arial"/>
              <w:iCs/>
              <w:noProof/>
              <w:sz w:val="18"/>
              <w:szCs w:val="18"/>
              <w:lang w:eastAsia="es-CO"/>
            </w:rPr>
          </w:pPr>
        </w:p>
      </w:tc>
    </w:tr>
    <w:tr w:rsidR="00AE60B8" w:rsidRPr="009630C3" w14:paraId="0B12795E" w14:textId="77777777" w:rsidTr="003920A7">
      <w:tblPrEx>
        <w:tblLook w:val="0000" w:firstRow="0" w:lastRow="0" w:firstColumn="0" w:lastColumn="0" w:noHBand="0" w:noVBand="0"/>
      </w:tblPrEx>
      <w:trPr>
        <w:trHeight w:val="285"/>
        <w:jc w:val="center"/>
      </w:trPr>
      <w:tc>
        <w:tcPr>
          <w:tcW w:w="2835" w:type="dxa"/>
          <w:vAlign w:val="center"/>
        </w:tcPr>
        <w:p w14:paraId="4660208C" w14:textId="7148A2C2" w:rsidR="00AE60B8" w:rsidRPr="00DC63CD" w:rsidRDefault="00AE60B8" w:rsidP="008820BD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DC63CD">
            <w:rPr>
              <w:rFonts w:ascii="Arial" w:hAnsi="Arial" w:cs="Arial"/>
              <w:b/>
              <w:bCs/>
              <w:i w:val="0"/>
              <w:sz w:val="20"/>
              <w:szCs w:val="20"/>
            </w:rPr>
            <w:t>FECHA: 2025/01/20</w:t>
          </w:r>
        </w:p>
      </w:tc>
      <w:tc>
        <w:tcPr>
          <w:tcW w:w="3119" w:type="dxa"/>
          <w:shd w:val="clear" w:color="auto" w:fill="auto"/>
          <w:vAlign w:val="center"/>
        </w:tcPr>
        <w:p w14:paraId="70CD7A04" w14:textId="4B2DD47F" w:rsidR="00AE60B8" w:rsidRPr="00DC63CD" w:rsidRDefault="00AE60B8" w:rsidP="008820BD">
          <w:pPr>
            <w:spacing w:after="0" w:line="240" w:lineRule="aut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DC63CD">
            <w:rPr>
              <w:rFonts w:ascii="Arial" w:hAnsi="Arial" w:cs="Arial"/>
              <w:b/>
              <w:bCs/>
              <w:sz w:val="20"/>
              <w:szCs w:val="20"/>
            </w:rPr>
            <w:t>CÓDIGO: A-GJUR-FOR-014</w:t>
          </w:r>
        </w:p>
      </w:tc>
      <w:tc>
        <w:tcPr>
          <w:tcW w:w="1701" w:type="dxa"/>
          <w:shd w:val="clear" w:color="auto" w:fill="auto"/>
          <w:vAlign w:val="center"/>
        </w:tcPr>
        <w:p w14:paraId="15CEDF85" w14:textId="66A2ECDF" w:rsidR="00AE60B8" w:rsidRPr="00DC63CD" w:rsidRDefault="00AE60B8" w:rsidP="008820BD">
          <w:pPr>
            <w:spacing w:after="0" w:line="240" w:lineRule="auto"/>
            <w:jc w:val="center"/>
            <w:rPr>
              <w:rFonts w:ascii="Arial" w:hAnsi="Arial" w:cs="Arial"/>
              <w:b/>
              <w:bCs/>
              <w:sz w:val="20"/>
              <w:szCs w:val="20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DC63CD">
            <w:rPr>
              <w:rFonts w:ascii="Arial" w:hAnsi="Arial" w:cs="Arial"/>
              <w:b/>
              <w:bCs/>
              <w:sz w:val="20"/>
              <w:szCs w:val="20"/>
            </w:rPr>
            <w:t>VERSIÓN: 02</w:t>
          </w:r>
        </w:p>
      </w:tc>
      <w:tc>
        <w:tcPr>
          <w:tcW w:w="2268" w:type="dxa"/>
          <w:shd w:val="clear" w:color="auto" w:fill="auto"/>
          <w:vAlign w:val="center"/>
        </w:tcPr>
        <w:p w14:paraId="3C61B2BB" w14:textId="3FE9E08F" w:rsidR="00AE60B8" w:rsidRPr="00DC63CD" w:rsidRDefault="00AE60B8" w:rsidP="008820BD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DC63CD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DC63CD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DC63CD">
            <w:rPr>
              <w:rFonts w:ascii="Arial" w:hAnsi="Arial" w:cs="Arial"/>
              <w:b/>
              <w:bCs/>
              <w:noProof/>
              <w:sz w:val="20"/>
              <w:szCs w:val="20"/>
            </w:rPr>
            <w:t>2</w:t>
          </w:r>
          <w:r w:rsidRPr="00DC63CD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0D585B70" w14:textId="11B87D9B" w:rsidR="00AE60B8" w:rsidRDefault="00AE60B8" w:rsidP="00D7491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3523"/>
    <w:rsid w:val="00005C24"/>
    <w:rsid w:val="000611E4"/>
    <w:rsid w:val="00073A0F"/>
    <w:rsid w:val="00081A2A"/>
    <w:rsid w:val="000B3991"/>
    <w:rsid w:val="001037EF"/>
    <w:rsid w:val="0013647F"/>
    <w:rsid w:val="001634A2"/>
    <w:rsid w:val="00164D4E"/>
    <w:rsid w:val="00165293"/>
    <w:rsid w:val="00173DCC"/>
    <w:rsid w:val="001F72F2"/>
    <w:rsid w:val="00221524"/>
    <w:rsid w:val="00240CB7"/>
    <w:rsid w:val="002B79EE"/>
    <w:rsid w:val="002C7C6A"/>
    <w:rsid w:val="00305F84"/>
    <w:rsid w:val="0032125A"/>
    <w:rsid w:val="003255F8"/>
    <w:rsid w:val="0037329C"/>
    <w:rsid w:val="003920A7"/>
    <w:rsid w:val="003B6579"/>
    <w:rsid w:val="0043524B"/>
    <w:rsid w:val="004F6BD0"/>
    <w:rsid w:val="004F77DE"/>
    <w:rsid w:val="00534A71"/>
    <w:rsid w:val="005A2D1F"/>
    <w:rsid w:val="005E43B0"/>
    <w:rsid w:val="00640622"/>
    <w:rsid w:val="0065768C"/>
    <w:rsid w:val="00664860"/>
    <w:rsid w:val="006C7B4C"/>
    <w:rsid w:val="00710807"/>
    <w:rsid w:val="0073543B"/>
    <w:rsid w:val="00737DF1"/>
    <w:rsid w:val="00744AE1"/>
    <w:rsid w:val="00775DDC"/>
    <w:rsid w:val="007977E1"/>
    <w:rsid w:val="00801308"/>
    <w:rsid w:val="008238FD"/>
    <w:rsid w:val="0087080A"/>
    <w:rsid w:val="008820BD"/>
    <w:rsid w:val="008B0232"/>
    <w:rsid w:val="008B6719"/>
    <w:rsid w:val="008C2E7E"/>
    <w:rsid w:val="008D28F4"/>
    <w:rsid w:val="0090427D"/>
    <w:rsid w:val="00911F85"/>
    <w:rsid w:val="00913DF0"/>
    <w:rsid w:val="00986585"/>
    <w:rsid w:val="009A43E5"/>
    <w:rsid w:val="009A6700"/>
    <w:rsid w:val="009F0C67"/>
    <w:rsid w:val="00A10A7B"/>
    <w:rsid w:val="00A10F24"/>
    <w:rsid w:val="00A337EE"/>
    <w:rsid w:val="00A3472C"/>
    <w:rsid w:val="00A5309D"/>
    <w:rsid w:val="00A87F32"/>
    <w:rsid w:val="00A91D86"/>
    <w:rsid w:val="00AD3EF6"/>
    <w:rsid w:val="00AE60B8"/>
    <w:rsid w:val="00B0396D"/>
    <w:rsid w:val="00B15056"/>
    <w:rsid w:val="00B21D99"/>
    <w:rsid w:val="00B91C72"/>
    <w:rsid w:val="00B96EB4"/>
    <w:rsid w:val="00BB37C2"/>
    <w:rsid w:val="00C22F6F"/>
    <w:rsid w:val="00C32D9A"/>
    <w:rsid w:val="00CD5084"/>
    <w:rsid w:val="00D1272F"/>
    <w:rsid w:val="00D31D91"/>
    <w:rsid w:val="00D72C82"/>
    <w:rsid w:val="00D74914"/>
    <w:rsid w:val="00DA151E"/>
    <w:rsid w:val="00DB0BBB"/>
    <w:rsid w:val="00DC63CD"/>
    <w:rsid w:val="00DC7D41"/>
    <w:rsid w:val="00DD1211"/>
    <w:rsid w:val="00E147DA"/>
    <w:rsid w:val="00E212FA"/>
    <w:rsid w:val="00E25E4B"/>
    <w:rsid w:val="00E34074"/>
    <w:rsid w:val="00E40B44"/>
    <w:rsid w:val="00E43902"/>
    <w:rsid w:val="00E4670F"/>
    <w:rsid w:val="00E77E03"/>
    <w:rsid w:val="00EA557C"/>
    <w:rsid w:val="00EF3523"/>
    <w:rsid w:val="00F3704B"/>
    <w:rsid w:val="00FA5ECD"/>
    <w:rsid w:val="00FC0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0A7268"/>
  <w15:chartTrackingRefBased/>
  <w15:docId w15:val="{47EB1C34-F7F4-4EF5-BEF4-B46185C7F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C72"/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E60B8"/>
    <w:pPr>
      <w:keepNext/>
      <w:keepLines/>
      <w:widowControl w:val="0"/>
      <w:autoSpaceDE w:val="0"/>
      <w:autoSpaceDN w:val="0"/>
      <w:spacing w:before="40" w:after="0" w:line="240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F35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354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43B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E3407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34074"/>
  </w:style>
  <w:style w:type="paragraph" w:styleId="Piedepgina">
    <w:name w:val="footer"/>
    <w:basedOn w:val="Normal"/>
    <w:link w:val="PiedepginaCar"/>
    <w:uiPriority w:val="99"/>
    <w:unhideWhenUsed/>
    <w:rsid w:val="00E3407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34074"/>
  </w:style>
  <w:style w:type="table" w:customStyle="1" w:styleId="TableGrid">
    <w:name w:val="TableGrid"/>
    <w:rsid w:val="009A6700"/>
    <w:pPr>
      <w:spacing w:after="0" w:line="240" w:lineRule="auto"/>
    </w:pPr>
    <w:rPr>
      <w:rFonts w:eastAsiaTheme="minorEastAsia"/>
      <w:kern w:val="2"/>
      <w:lang w:val="es-CO" w:eastAsia="es-CO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9Car">
    <w:name w:val="Título 9 Car"/>
    <w:basedOn w:val="Fuentedeprrafopredeter"/>
    <w:link w:val="Ttulo9"/>
    <w:uiPriority w:val="9"/>
    <w:semiHidden/>
    <w:rsid w:val="00AE60B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character" w:styleId="Hipervnculo">
    <w:name w:val="Hyperlink"/>
    <w:rsid w:val="008820B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9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4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5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2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ndeportescauca.gov.c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A65BB5-C522-484C-A2F6-B6A089000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506</Words>
  <Characters>2785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FABIAN PATIÑO</cp:lastModifiedBy>
  <cp:revision>11</cp:revision>
  <cp:lastPrinted>2024-01-10T16:35:00Z</cp:lastPrinted>
  <dcterms:created xsi:type="dcterms:W3CDTF">2025-01-16T22:16:00Z</dcterms:created>
  <dcterms:modified xsi:type="dcterms:W3CDTF">2025-05-18T18:31:00Z</dcterms:modified>
</cp:coreProperties>
</file>